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C6E8" w14:textId="197AD8B0" w:rsidR="009652BE" w:rsidRPr="00721B70" w:rsidRDefault="008E05FA" w:rsidP="009652BE">
      <w:pPr>
        <w:rPr>
          <w:rFonts w:eastAsia="Calibri"/>
          <w:sz w:val="22"/>
          <w:szCs w:val="22"/>
          <w:lang w:eastAsia="en-US"/>
        </w:rPr>
      </w:pPr>
      <w:r w:rsidRPr="00721B70">
        <w:rPr>
          <w:bCs/>
          <w:sz w:val="22"/>
          <w:szCs w:val="22"/>
        </w:rPr>
        <w:t>Dotyczy sprawy:</w:t>
      </w:r>
      <w:r w:rsidR="009652BE" w:rsidRPr="00721B70">
        <w:rPr>
          <w:bCs/>
          <w:sz w:val="22"/>
          <w:szCs w:val="22"/>
        </w:rPr>
        <w:t xml:space="preserve"> </w:t>
      </w:r>
      <w:r w:rsidR="009652BE" w:rsidRPr="00721B70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="009652BE" w:rsidRPr="00721B70">
        <w:rPr>
          <w:rFonts w:eastAsia="Calibri"/>
          <w:sz w:val="22"/>
          <w:szCs w:val="22"/>
          <w:lang w:eastAsia="en-US"/>
        </w:rPr>
        <w:t>Nr sprawy BDG-WI.261.</w:t>
      </w:r>
      <w:r w:rsidR="00696333" w:rsidRPr="00721B70">
        <w:rPr>
          <w:rFonts w:eastAsia="Calibri"/>
          <w:sz w:val="22"/>
          <w:szCs w:val="22"/>
          <w:lang w:eastAsia="en-US"/>
        </w:rPr>
        <w:t>45</w:t>
      </w:r>
      <w:r w:rsidR="009652BE" w:rsidRPr="00721B70">
        <w:rPr>
          <w:rFonts w:eastAsia="Calibri"/>
          <w:sz w:val="22"/>
          <w:szCs w:val="22"/>
          <w:lang w:eastAsia="en-US"/>
        </w:rPr>
        <w:t>.2021</w:t>
      </w:r>
    </w:p>
    <w:p w14:paraId="713EB3AE" w14:textId="77777777" w:rsidR="00721B70" w:rsidRDefault="00864FCB" w:rsidP="008E05F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2617E4C8" w14:textId="205A37A5" w:rsidR="008E05FA" w:rsidRPr="00721B70" w:rsidRDefault="00721B70" w:rsidP="008E05FA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1D2BB2" w:rsidRPr="00721B70">
        <w:rPr>
          <w:rFonts w:ascii="Calibri" w:hAnsi="Calibri"/>
          <w:bCs/>
          <w:i/>
          <w:iCs/>
          <w:sz w:val="22"/>
          <w:szCs w:val="22"/>
        </w:rPr>
        <w:tab/>
      </w:r>
      <w:r w:rsidR="00864FCB" w:rsidRPr="00721B70">
        <w:rPr>
          <w:bCs/>
          <w:i/>
          <w:iCs/>
        </w:rPr>
        <w:t xml:space="preserve">Załącznik Nr </w:t>
      </w:r>
      <w:r w:rsidR="009968A1" w:rsidRPr="00721B70">
        <w:rPr>
          <w:bCs/>
          <w:i/>
          <w:iCs/>
        </w:rPr>
        <w:t>3</w:t>
      </w:r>
      <w:r w:rsidRPr="00721B70">
        <w:rPr>
          <w:bCs/>
          <w:i/>
          <w:iCs/>
        </w:rPr>
        <w:t xml:space="preserve"> do Zapytania Ofertowego</w:t>
      </w:r>
    </w:p>
    <w:p w14:paraId="148074CE" w14:textId="04BDE675" w:rsidR="00D03BA1" w:rsidRDefault="00D03BA1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3EDC1E" w14:textId="77777777" w:rsidR="00796003" w:rsidRDefault="00796003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2DDF10" w14:textId="77777777" w:rsidR="00330A14" w:rsidRDefault="00330A14" w:rsidP="006B41B7">
      <w:pPr>
        <w:jc w:val="center"/>
        <w:rPr>
          <w:b/>
          <w:bCs/>
          <w:color w:val="000000"/>
          <w:sz w:val="28"/>
          <w:szCs w:val="28"/>
        </w:rPr>
      </w:pPr>
    </w:p>
    <w:p w14:paraId="1F0DAE39" w14:textId="604AF88B" w:rsidR="006B41B7" w:rsidRPr="004370F8" w:rsidRDefault="00B77B27" w:rsidP="006B41B7">
      <w:pPr>
        <w:jc w:val="center"/>
        <w:rPr>
          <w:b/>
          <w:bCs/>
          <w:color w:val="000000"/>
          <w:sz w:val="28"/>
          <w:szCs w:val="28"/>
        </w:rPr>
      </w:pPr>
      <w:r w:rsidRPr="004370F8">
        <w:rPr>
          <w:b/>
          <w:bCs/>
          <w:color w:val="000000"/>
          <w:sz w:val="28"/>
          <w:szCs w:val="28"/>
        </w:rPr>
        <w:t>FORMULARZ</w:t>
      </w:r>
      <w:r w:rsidR="006B41B7" w:rsidRPr="004370F8">
        <w:rPr>
          <w:b/>
          <w:bCs/>
          <w:color w:val="000000"/>
          <w:sz w:val="28"/>
          <w:szCs w:val="28"/>
        </w:rPr>
        <w:t xml:space="preserve"> OFERTOW</w:t>
      </w:r>
      <w:r w:rsidRPr="004370F8">
        <w:rPr>
          <w:b/>
          <w:bCs/>
          <w:color w:val="000000"/>
          <w:sz w:val="28"/>
          <w:szCs w:val="28"/>
        </w:rPr>
        <w:t>Y</w:t>
      </w:r>
      <w:r w:rsidR="005F38E0" w:rsidRPr="004370F8">
        <w:rPr>
          <w:b/>
          <w:bCs/>
          <w:color w:val="000000"/>
          <w:sz w:val="28"/>
          <w:szCs w:val="28"/>
        </w:rPr>
        <w:t xml:space="preserve"> </w:t>
      </w:r>
    </w:p>
    <w:p w14:paraId="5307A122" w14:textId="7A8F148E" w:rsidR="00DC7D44" w:rsidRDefault="00DC7D44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148B7D" w14:textId="77777777" w:rsidR="00796003" w:rsidRDefault="00796003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9E7557" w14:textId="77777777" w:rsidR="006B41B7" w:rsidRPr="00177677" w:rsidRDefault="006B41B7" w:rsidP="006F5208">
      <w:pPr>
        <w:ind w:left="2832" w:firstLine="708"/>
        <w:jc w:val="both"/>
        <w:rPr>
          <w:b/>
          <w:color w:val="000000"/>
        </w:rPr>
      </w:pPr>
      <w:r w:rsidRPr="00177677">
        <w:rPr>
          <w:b/>
          <w:color w:val="000000"/>
        </w:rPr>
        <w:t>Zamawiający:</w:t>
      </w:r>
      <w:r w:rsidRPr="00177677">
        <w:rPr>
          <w:b/>
          <w:color w:val="000000"/>
        </w:rPr>
        <w:tab/>
      </w:r>
      <w:r w:rsidRPr="00177677">
        <w:rPr>
          <w:b/>
          <w:color w:val="000000"/>
        </w:rPr>
        <w:tab/>
      </w:r>
    </w:p>
    <w:p w14:paraId="25085A08" w14:textId="77777777" w:rsidR="006B41B7" w:rsidRPr="00177677" w:rsidRDefault="006F5208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="006B41B7" w:rsidRPr="00177677">
        <w:rPr>
          <w:rStyle w:val="FontStyle24"/>
          <w:b/>
          <w:sz w:val="24"/>
          <w:szCs w:val="24"/>
          <w:lang w:eastAsia="ar-SA"/>
        </w:rPr>
        <w:t xml:space="preserve">Biuro Rzecznika Praw Obywatelskich </w:t>
      </w:r>
    </w:p>
    <w:p w14:paraId="61C80FBB" w14:textId="77777777" w:rsidR="00177677" w:rsidRDefault="006F5208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  <w:t>W</w:t>
      </w:r>
      <w:r w:rsidR="006B41B7" w:rsidRPr="00177677">
        <w:rPr>
          <w:rStyle w:val="FontStyle24"/>
          <w:b/>
          <w:sz w:val="24"/>
          <w:szCs w:val="24"/>
          <w:lang w:eastAsia="ar-SA"/>
        </w:rPr>
        <w:t>ydział Informatyki</w:t>
      </w:r>
    </w:p>
    <w:p w14:paraId="4C72AD10" w14:textId="3B256872" w:rsidR="006B41B7" w:rsidRPr="00177677" w:rsidRDefault="00177677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 w:rsidR="006B41B7" w:rsidRPr="00177677">
        <w:rPr>
          <w:rStyle w:val="FontStyle24"/>
          <w:b/>
          <w:sz w:val="24"/>
          <w:szCs w:val="24"/>
          <w:lang w:eastAsia="ar-SA"/>
        </w:rPr>
        <w:t>w Biurze Dyrektora Generalnego</w:t>
      </w:r>
    </w:p>
    <w:p w14:paraId="66661594" w14:textId="77777777" w:rsidR="006B41B7" w:rsidRPr="00177677" w:rsidRDefault="006B41B7" w:rsidP="006F5208">
      <w:pPr>
        <w:ind w:left="2832" w:firstLine="708"/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>Al. Solidarności 77, 00-090 Warszawa</w:t>
      </w:r>
    </w:p>
    <w:p w14:paraId="7556B5A4" w14:textId="77777777" w:rsidR="006B41B7" w:rsidRPr="00177677" w:rsidRDefault="006B41B7" w:rsidP="006B41B7">
      <w:pPr>
        <w:ind w:left="5664"/>
        <w:jc w:val="both"/>
        <w:rPr>
          <w:rStyle w:val="FontStyle24"/>
          <w:b/>
          <w:sz w:val="24"/>
          <w:szCs w:val="24"/>
          <w:lang w:eastAsia="ar-SA"/>
        </w:rPr>
      </w:pPr>
    </w:p>
    <w:p w14:paraId="1A833D7B" w14:textId="77777777" w:rsidR="006B41B7" w:rsidRDefault="006B41B7" w:rsidP="006B41B7">
      <w:pPr>
        <w:ind w:left="5664"/>
        <w:jc w:val="both"/>
        <w:rPr>
          <w:rStyle w:val="FontStyle24"/>
          <w:bCs/>
          <w:sz w:val="24"/>
          <w:szCs w:val="24"/>
          <w:lang w:eastAsia="ar-SA"/>
        </w:rPr>
      </w:pPr>
    </w:p>
    <w:p w14:paraId="63C9A8C8" w14:textId="77777777" w:rsidR="00796003" w:rsidRPr="00B77B27" w:rsidRDefault="00796003" w:rsidP="006B41B7">
      <w:pPr>
        <w:ind w:left="5664"/>
        <w:jc w:val="both"/>
        <w:rPr>
          <w:rStyle w:val="FontStyle24"/>
          <w:bCs/>
          <w:sz w:val="24"/>
          <w:szCs w:val="24"/>
          <w:lang w:eastAsia="ar-SA"/>
        </w:rPr>
      </w:pPr>
    </w:p>
    <w:p w14:paraId="4E3721E9" w14:textId="77777777" w:rsidR="006B41B7" w:rsidRPr="00B77B27" w:rsidRDefault="00BF5EE6" w:rsidP="002837C1">
      <w:pPr>
        <w:ind w:left="-284"/>
      </w:pPr>
      <w:r w:rsidRPr="00B77B27">
        <w:t>Nazwa W</w:t>
      </w:r>
      <w:r w:rsidR="006B41B7" w:rsidRPr="00B77B27">
        <w:t>ykonawcy lub imię i nazwisko : ______________________________________________________</w:t>
      </w:r>
    </w:p>
    <w:p w14:paraId="341CB472" w14:textId="77777777" w:rsidR="006B41B7" w:rsidRPr="00B77B27" w:rsidRDefault="006B41B7" w:rsidP="002837C1">
      <w:pPr>
        <w:ind w:left="-284"/>
      </w:pPr>
      <w:r w:rsidRPr="00B77B27">
        <w:t>Siedziba i/lub adres wykonawcy:____________________________________________________</w:t>
      </w:r>
    </w:p>
    <w:p w14:paraId="4C435A39" w14:textId="77777777" w:rsidR="006B41B7" w:rsidRPr="00B77B27" w:rsidRDefault="006B41B7" w:rsidP="002837C1">
      <w:pPr>
        <w:ind w:left="-284"/>
      </w:pPr>
      <w:r w:rsidRPr="00B77B27">
        <w:t>Nr REGON (w przypadku firmy): ____________________</w:t>
      </w:r>
      <w:r w:rsidRPr="00B77B27">
        <w:tab/>
        <w:t xml:space="preserve">     NIP: ____________________</w:t>
      </w:r>
    </w:p>
    <w:p w14:paraId="4EE90A42" w14:textId="77777777" w:rsidR="006B41B7" w:rsidRPr="00B77B27" w:rsidRDefault="006B41B7" w:rsidP="002837C1">
      <w:pPr>
        <w:ind w:left="-284"/>
        <w:rPr>
          <w:lang w:val="de-AT"/>
        </w:rPr>
      </w:pPr>
      <w:r w:rsidRPr="00B77B27">
        <w:rPr>
          <w:lang w:val="de-AT"/>
        </w:rPr>
        <w:t>Telefon: ____________________</w:t>
      </w:r>
      <w:r w:rsidRPr="00B77B27">
        <w:rPr>
          <w:lang w:val="de-AT"/>
        </w:rPr>
        <w:tab/>
        <w:t xml:space="preserve"> Fax: ____________________</w:t>
      </w:r>
    </w:p>
    <w:p w14:paraId="5D3B5FBD" w14:textId="77777777" w:rsidR="006B41B7" w:rsidRPr="00930638" w:rsidRDefault="00073890" w:rsidP="002837C1">
      <w:pPr>
        <w:ind w:left="-284"/>
        <w:rPr>
          <w:lang w:val="de-DE"/>
        </w:rPr>
      </w:pPr>
      <w:proofErr w:type="spellStart"/>
      <w:r w:rsidRPr="00930638">
        <w:rPr>
          <w:lang w:val="de-DE"/>
        </w:rPr>
        <w:t>A</w:t>
      </w:r>
      <w:r w:rsidR="006B41B7" w:rsidRPr="00930638">
        <w:rPr>
          <w:lang w:val="de-DE"/>
        </w:rPr>
        <w:t>dres</w:t>
      </w:r>
      <w:proofErr w:type="spellEnd"/>
      <w:r w:rsidR="006B41B7" w:rsidRPr="00930638">
        <w:rPr>
          <w:lang w:val="de-DE"/>
        </w:rPr>
        <w:t xml:space="preserve"> </w:t>
      </w:r>
      <w:proofErr w:type="spellStart"/>
      <w:r w:rsidR="006B41B7" w:rsidRPr="00930638">
        <w:rPr>
          <w:lang w:val="de-DE"/>
        </w:rPr>
        <w:t>e-mail</w:t>
      </w:r>
      <w:proofErr w:type="spellEnd"/>
      <w:r w:rsidR="006B41B7" w:rsidRPr="00930638">
        <w:rPr>
          <w:lang w:val="de-DE"/>
        </w:rPr>
        <w:t>: ______________________________</w:t>
      </w:r>
    </w:p>
    <w:p w14:paraId="49D4C6BA" w14:textId="4A5CEFA0" w:rsidR="006B41B7" w:rsidRDefault="006B41B7" w:rsidP="00B77B27">
      <w:pPr>
        <w:jc w:val="both"/>
        <w:rPr>
          <w:color w:val="000000"/>
          <w:lang w:val="de-DE"/>
        </w:rPr>
      </w:pPr>
    </w:p>
    <w:p w14:paraId="4D28127B" w14:textId="77777777" w:rsidR="0035627A" w:rsidRPr="0046430A" w:rsidRDefault="0035627A" w:rsidP="00796003">
      <w:pPr>
        <w:ind w:left="-284"/>
        <w:jc w:val="both"/>
        <w:rPr>
          <w:color w:val="000000"/>
          <w:lang w:val="de-DE"/>
        </w:rPr>
      </w:pPr>
    </w:p>
    <w:p w14:paraId="3E0F776D" w14:textId="20F72213" w:rsidR="00696333" w:rsidRPr="00F21052" w:rsidRDefault="006B41B7" w:rsidP="00696333">
      <w:pPr>
        <w:spacing w:line="360" w:lineRule="auto"/>
        <w:rPr>
          <w:rFonts w:eastAsia="Calibri"/>
          <w:lang w:eastAsia="en-US"/>
        </w:rPr>
      </w:pPr>
      <w:r w:rsidRPr="00F21052">
        <w:t>W odpowiedzi na zapytanie ofertowe dot</w:t>
      </w:r>
      <w:r w:rsidR="004D43FF" w:rsidRPr="00F21052">
        <w:t>yczące</w:t>
      </w:r>
      <w:r w:rsidR="00816412" w:rsidRPr="00F21052">
        <w:t xml:space="preserve"> </w:t>
      </w:r>
      <w:r w:rsidR="00C525B8" w:rsidRPr="00F21052">
        <w:rPr>
          <w:lang w:eastAsia="ar-SA"/>
        </w:rPr>
        <w:t>dostaw</w:t>
      </w:r>
      <w:r w:rsidR="009652BE" w:rsidRPr="00F21052">
        <w:rPr>
          <w:lang w:eastAsia="ar-SA"/>
        </w:rPr>
        <w:t>y</w:t>
      </w:r>
      <w:r w:rsidR="001E0674" w:rsidRPr="00F21052">
        <w:rPr>
          <w:lang w:eastAsia="ar-SA"/>
        </w:rPr>
        <w:t xml:space="preserve"> do Biura Rzecznika Praw Obywatelskich przy al. Solidarności 77 w Warszawie</w:t>
      </w:r>
      <w:r w:rsidR="00696333" w:rsidRPr="00F21052">
        <w:rPr>
          <w:rFonts w:eastAsia="Calibri"/>
          <w:lang w:eastAsia="en-US"/>
        </w:rPr>
        <w:t>, wymienionego w poniższej tabeli sprzętu komputerowego: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454"/>
        <w:gridCol w:w="1276"/>
      </w:tblGrid>
      <w:tr w:rsidR="00696333" w:rsidRPr="00696333" w14:paraId="5D790E81" w14:textId="77777777" w:rsidTr="007B5485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EE4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E15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985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ilość sztuk</w:t>
            </w:r>
          </w:p>
        </w:tc>
      </w:tr>
      <w:tr w:rsidR="00696333" w:rsidRPr="00696333" w14:paraId="14C24926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6E1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B4F" w14:textId="77777777" w:rsidR="00696333" w:rsidRPr="00696333" w:rsidRDefault="00696333" w:rsidP="00696333">
            <w:pPr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Monitor LG 43UL3G-B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108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</w:t>
            </w:r>
          </w:p>
        </w:tc>
      </w:tr>
      <w:tr w:rsidR="00696333" w:rsidRPr="00696333" w14:paraId="08FA818E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717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7B6" w14:textId="77777777" w:rsidR="00696333" w:rsidRPr="00696333" w:rsidRDefault="00696333" w:rsidP="00696333">
            <w:pPr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 xml:space="preserve">Uchwyt do monitora </w:t>
            </w:r>
            <w:proofErr w:type="spellStart"/>
            <w:r w:rsidRPr="00696333">
              <w:rPr>
                <w:rFonts w:eastAsia="Calibri"/>
                <w:lang w:eastAsia="en-US"/>
              </w:rPr>
              <w:t>Arkas</w:t>
            </w:r>
            <w:proofErr w:type="spellEnd"/>
            <w:r w:rsidRPr="00696333">
              <w:rPr>
                <w:rFonts w:eastAsia="Calibri"/>
                <w:lang w:eastAsia="en-US"/>
              </w:rPr>
              <w:t xml:space="preserve"> LCW 270T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2C9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</w:t>
            </w:r>
          </w:p>
        </w:tc>
      </w:tr>
      <w:tr w:rsidR="00696333" w:rsidRPr="00696333" w14:paraId="345A6212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179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ADE" w14:textId="77777777" w:rsidR="00696333" w:rsidRPr="00696333" w:rsidRDefault="00696333" w:rsidP="00696333">
            <w:pPr>
              <w:rPr>
                <w:rFonts w:eastAsia="Calibri"/>
                <w:lang w:val="en-US" w:eastAsia="en-US"/>
              </w:rPr>
            </w:pPr>
            <w:r w:rsidRPr="00696333">
              <w:rPr>
                <w:rFonts w:eastAsia="Calibri"/>
                <w:lang w:val="en-US" w:eastAsia="en-US"/>
              </w:rPr>
              <w:t xml:space="preserve">Monitor 28" </w:t>
            </w:r>
            <w:proofErr w:type="spellStart"/>
            <w:r w:rsidRPr="00696333">
              <w:rPr>
                <w:rFonts w:eastAsia="Calibri"/>
                <w:lang w:val="en-US" w:eastAsia="en-US"/>
              </w:rPr>
              <w:t>iiyama</w:t>
            </w:r>
            <w:proofErr w:type="spellEnd"/>
            <w:r w:rsidRPr="00696333">
              <w:rPr>
                <w:rFonts w:eastAsia="Calibri"/>
                <w:lang w:val="en-US" w:eastAsia="en-US"/>
              </w:rPr>
              <w:t xml:space="preserve"> G-Master GB2888UHSU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B0F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7</w:t>
            </w:r>
          </w:p>
        </w:tc>
      </w:tr>
      <w:tr w:rsidR="00696333" w:rsidRPr="00696333" w14:paraId="3633657C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1B4B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C0D" w14:textId="77777777" w:rsidR="00696333" w:rsidRPr="00696333" w:rsidRDefault="00696333" w:rsidP="00696333">
            <w:pPr>
              <w:rPr>
                <w:rFonts w:eastAsia="Calibri"/>
                <w:lang w:val="en-US" w:eastAsia="en-US"/>
              </w:rPr>
            </w:pPr>
            <w:r w:rsidRPr="00696333">
              <w:rPr>
                <w:rFonts w:eastAsia="Calibri"/>
                <w:lang w:val="en-US" w:eastAsia="en-US"/>
              </w:rPr>
              <w:t>Monitor 42,5” LG 43UN700-B 4K HDR10 (43UN700-B)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1437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</w:t>
            </w:r>
          </w:p>
        </w:tc>
      </w:tr>
      <w:tr w:rsidR="00696333" w:rsidRPr="00696333" w14:paraId="7486098F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847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AA6" w14:textId="77777777" w:rsidR="00696333" w:rsidRPr="00696333" w:rsidRDefault="00696333" w:rsidP="00696333">
            <w:pPr>
              <w:rPr>
                <w:rFonts w:eastAsia="Calibri"/>
                <w:lang w:val="en-US" w:eastAsia="en-US"/>
              </w:rPr>
            </w:pPr>
            <w:r w:rsidRPr="00696333">
              <w:rPr>
                <w:rFonts w:eastAsia="Calibri"/>
                <w:lang w:val="en-US" w:eastAsia="en-US"/>
              </w:rPr>
              <w:t>Hama LCD/LED Premium Motion (00118055)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102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</w:t>
            </w:r>
          </w:p>
        </w:tc>
      </w:tr>
      <w:tr w:rsidR="00696333" w:rsidRPr="00696333" w14:paraId="6E9CB060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900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E20" w14:textId="77777777" w:rsidR="00696333" w:rsidRPr="00696333" w:rsidRDefault="00696333" w:rsidP="00696333">
            <w:pPr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 xml:space="preserve">Stacja dokująca Dell </w:t>
            </w:r>
            <w:proofErr w:type="spellStart"/>
            <w:r w:rsidRPr="00696333">
              <w:rPr>
                <w:rFonts w:eastAsia="Calibri"/>
                <w:lang w:eastAsia="en-US"/>
              </w:rPr>
              <w:t>Thuderbolt</w:t>
            </w:r>
            <w:proofErr w:type="spellEnd"/>
            <w:r w:rsidRPr="0069633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96333">
              <w:rPr>
                <w:rFonts w:eastAsia="Calibri"/>
                <w:lang w:eastAsia="en-US"/>
              </w:rPr>
              <w:t>Dock</w:t>
            </w:r>
            <w:proofErr w:type="spellEnd"/>
            <w:r w:rsidRPr="00696333">
              <w:rPr>
                <w:rFonts w:eastAsia="Calibri"/>
                <w:lang w:eastAsia="en-US"/>
              </w:rPr>
              <w:t xml:space="preserve"> WD19TBS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566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6</w:t>
            </w:r>
          </w:p>
        </w:tc>
      </w:tr>
      <w:tr w:rsidR="00696333" w:rsidRPr="00696333" w14:paraId="28EFAAC1" w14:textId="77777777" w:rsidTr="007B5485">
        <w:trPr>
          <w:trHeight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72B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C80" w14:textId="77777777" w:rsidR="00696333" w:rsidRPr="00696333" w:rsidRDefault="00696333" w:rsidP="00696333">
            <w:pPr>
              <w:rPr>
                <w:rFonts w:eastAsia="Calibri"/>
                <w:lang w:val="en-US" w:eastAsia="en-US"/>
              </w:rPr>
            </w:pPr>
            <w:r w:rsidRPr="00696333">
              <w:rPr>
                <w:rFonts w:eastAsia="Calibri"/>
                <w:lang w:val="en-US" w:eastAsia="en-US"/>
              </w:rPr>
              <w:t>UPS Smart-UPS SRT 3000 VA SRT3000RMXLI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6F6" w14:textId="77777777" w:rsidR="00696333" w:rsidRPr="00696333" w:rsidRDefault="00696333" w:rsidP="00696333">
            <w:pPr>
              <w:jc w:val="center"/>
              <w:rPr>
                <w:rFonts w:eastAsia="Calibri"/>
                <w:lang w:eastAsia="en-US"/>
              </w:rPr>
            </w:pPr>
            <w:r w:rsidRPr="00696333">
              <w:rPr>
                <w:rFonts w:eastAsia="Calibri"/>
                <w:lang w:eastAsia="en-US"/>
              </w:rPr>
              <w:t>2</w:t>
            </w:r>
          </w:p>
        </w:tc>
      </w:tr>
    </w:tbl>
    <w:p w14:paraId="4D95F5CD" w14:textId="0D766A5C" w:rsidR="009652BE" w:rsidRDefault="009652BE" w:rsidP="00796003">
      <w:pPr>
        <w:spacing w:line="360" w:lineRule="auto"/>
        <w:ind w:left="-284"/>
        <w:jc w:val="both"/>
        <w:rPr>
          <w:sz w:val="26"/>
          <w:szCs w:val="26"/>
          <w:lang w:eastAsia="ar-SA"/>
        </w:rPr>
      </w:pPr>
    </w:p>
    <w:p w14:paraId="24ECE9FB" w14:textId="77777777" w:rsidR="00796003" w:rsidRDefault="00796003" w:rsidP="00796003">
      <w:pPr>
        <w:spacing w:line="360" w:lineRule="auto"/>
        <w:ind w:left="-284"/>
        <w:jc w:val="both"/>
        <w:rPr>
          <w:sz w:val="26"/>
          <w:szCs w:val="26"/>
          <w:lang w:eastAsia="ar-SA"/>
        </w:rPr>
      </w:pPr>
    </w:p>
    <w:p w14:paraId="1559C7F7" w14:textId="2514D3C5" w:rsidR="009968A1" w:rsidRDefault="00696333" w:rsidP="00796003">
      <w:pPr>
        <w:spacing w:line="360" w:lineRule="auto"/>
        <w:ind w:left="-284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>w terminie 21 dni od zawarcia Umowy</w:t>
      </w:r>
      <w:r w:rsidR="009652BE">
        <w:rPr>
          <w:sz w:val="26"/>
          <w:szCs w:val="26"/>
          <w:lang w:eastAsia="en-US"/>
        </w:rPr>
        <w:t>,</w:t>
      </w:r>
      <w:r w:rsidR="000729BA">
        <w:rPr>
          <w:sz w:val="26"/>
          <w:szCs w:val="26"/>
          <w:lang w:eastAsia="en-US"/>
        </w:rPr>
        <w:t xml:space="preserve"> </w:t>
      </w:r>
      <w:r w:rsidR="00F212E2" w:rsidRPr="009652BE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F619D5" w:rsidRPr="009652BE">
        <w:rPr>
          <w:sz w:val="26"/>
          <w:szCs w:val="26"/>
          <w:lang w:eastAsia="ar-SA"/>
        </w:rPr>
        <w:t xml:space="preserve">niniejszym </w:t>
      </w:r>
      <w:r w:rsidR="00F619D5" w:rsidRPr="009652BE">
        <w:rPr>
          <w:color w:val="000000"/>
          <w:sz w:val="26"/>
          <w:szCs w:val="26"/>
        </w:rPr>
        <w:t>zobowiązujemy się wykonać przedmiot zamó</w:t>
      </w:r>
      <w:r w:rsidR="001A02B0" w:rsidRPr="009652BE">
        <w:rPr>
          <w:color w:val="000000"/>
          <w:sz w:val="26"/>
          <w:szCs w:val="26"/>
        </w:rPr>
        <w:t>w</w:t>
      </w:r>
      <w:r w:rsidR="00F619D5" w:rsidRPr="009652BE">
        <w:rPr>
          <w:color w:val="000000"/>
          <w:sz w:val="26"/>
          <w:szCs w:val="26"/>
        </w:rPr>
        <w:t>ienia na warunkach określonych w</w:t>
      </w:r>
      <w:r w:rsidR="0014067B" w:rsidRPr="009652BE">
        <w:rPr>
          <w:color w:val="000000"/>
          <w:sz w:val="26"/>
          <w:szCs w:val="26"/>
        </w:rPr>
        <w:t> </w:t>
      </w:r>
      <w:r w:rsidR="00F619D5" w:rsidRPr="009652BE">
        <w:rPr>
          <w:color w:val="000000"/>
          <w:sz w:val="26"/>
          <w:szCs w:val="26"/>
        </w:rPr>
        <w:t>ogłoszeniu oraz niniejszej ofercie.</w:t>
      </w:r>
    </w:p>
    <w:p w14:paraId="40072A9C" w14:textId="77777777" w:rsidR="001D2BB2" w:rsidRPr="009652BE" w:rsidRDefault="001D2BB2" w:rsidP="00796003">
      <w:pP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11"/>
        <w:gridCol w:w="3453"/>
        <w:gridCol w:w="763"/>
        <w:gridCol w:w="1510"/>
        <w:gridCol w:w="21"/>
        <w:gridCol w:w="1489"/>
        <w:gridCol w:w="21"/>
        <w:gridCol w:w="1158"/>
      </w:tblGrid>
      <w:tr w:rsidR="00037CC7" w14:paraId="34B25B88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85F4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9E68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zamówienia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188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1DF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jednostkowa netto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E67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jednostkowa brutto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FD2" w14:textId="5B2CEB81" w:rsidR="00037CC7" w:rsidRDefault="00037CC7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Łączna cena</w:t>
            </w:r>
            <w:r w:rsidR="00696333">
              <w:rPr>
                <w:b/>
                <w:lang w:eastAsia="en-US"/>
              </w:rPr>
              <w:t xml:space="preserve"> brutto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w PLN</w:t>
            </w:r>
          </w:p>
          <w:p w14:paraId="1AA7DC12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(kol. 3 x kol. 5)</w:t>
            </w:r>
          </w:p>
        </w:tc>
      </w:tr>
      <w:tr w:rsidR="00037CC7" w14:paraId="16A6ECF9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4B4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6E21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F6F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3.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7D3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4.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03D3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5.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E41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6.</w:t>
            </w:r>
          </w:p>
        </w:tc>
      </w:tr>
      <w:tr w:rsidR="00037CC7" w14:paraId="72767242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944" w14:textId="1F71F210" w:rsidR="00037CC7" w:rsidRPr="00696333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103" w14:textId="2B5197A2" w:rsidR="00037CC7" w:rsidRDefault="00037CC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242" w14:textId="72185A6A" w:rsidR="00037CC7" w:rsidRPr="00696333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139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570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2CE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7CC7" w14:paraId="369C024E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AEC" w14:textId="0CBE304C" w:rsidR="00037CC7" w:rsidRPr="00696333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F28" w14:textId="62368F3F" w:rsidR="00037CC7" w:rsidRDefault="00037CC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00D" w14:textId="7432F6E4" w:rsidR="00037CC7" w:rsidRPr="00696333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991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728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E50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02131061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C2F" w14:textId="087ADA89" w:rsidR="00696333" w:rsidRPr="00696333" w:rsidRDefault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63D" w14:textId="5BA320D2" w:rsidR="00696333" w:rsidRPr="00696333" w:rsidRDefault="00696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0B7" w14:textId="62225EFE" w:rsidR="00696333" w:rsidRP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587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80F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440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58724077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B67" w14:textId="658E645A" w:rsidR="00696333" w:rsidRPr="00696333" w:rsidRDefault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2F8" w14:textId="51BADA43" w:rsidR="00696333" w:rsidRPr="00696333" w:rsidRDefault="00696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B4E" w14:textId="1C2EFD5F" w:rsidR="00696333" w:rsidRP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8CC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5AA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8C1" w14:textId="77777777" w:rsidR="00696333" w:rsidRDefault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44B9B1BE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844" w14:textId="56CC07C8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5.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746" w14:textId="1C2BBCAA" w:rsidR="00696333" w:rsidRPr="00696333" w:rsidRDefault="00696333" w:rsidP="00696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F3F" w14:textId="08541163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ACF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682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4DE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0516A797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F19" w14:textId="59023718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6.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B16F" w14:textId="4DFB8D85" w:rsidR="00696333" w:rsidRPr="00696333" w:rsidRDefault="00696333" w:rsidP="00696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084" w14:textId="54F173FD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C7A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AD3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6B6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0329CF27" w14:textId="77777777" w:rsidTr="0069633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522" w14:textId="73482B9D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696333">
              <w:rPr>
                <w:lang w:eastAsia="en-US"/>
              </w:rPr>
              <w:t>7.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148" w14:textId="7B318B93" w:rsidR="00696333" w:rsidRPr="00696333" w:rsidRDefault="00696333" w:rsidP="00696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83D" w14:textId="467114A3" w:rsidR="00696333" w:rsidRP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EA9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391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A47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96333" w14:paraId="580A4978" w14:textId="77777777" w:rsidTr="00696333"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3D9F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91D" w14:textId="0459871F" w:rsidR="00696333" w:rsidRPr="00C81265" w:rsidRDefault="00696333" w:rsidP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trike/>
                <w:highlight w:val="darkGray"/>
                <w:lang w:eastAsia="en-US"/>
              </w:rPr>
            </w:pPr>
            <w:r>
              <w:rPr>
                <w:strike/>
                <w:highlight w:val="darkGray"/>
                <w:lang w:eastAsia="en-US"/>
              </w:rPr>
              <w:t>----------------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AE6" w14:textId="77777777" w:rsidR="00696333" w:rsidRDefault="00696333" w:rsidP="0069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38B8E6BF" w14:textId="77777777" w:rsidR="00696333" w:rsidRDefault="00696333" w:rsidP="0035627A">
      <w:pPr>
        <w:spacing w:line="480" w:lineRule="auto"/>
        <w:jc w:val="both"/>
        <w:rPr>
          <w:b/>
          <w:sz w:val="26"/>
          <w:szCs w:val="26"/>
        </w:rPr>
      </w:pPr>
    </w:p>
    <w:p w14:paraId="6740273F" w14:textId="61DB64DA" w:rsidR="006B41B7" w:rsidRPr="00796003" w:rsidRDefault="006B41B7" w:rsidP="0035627A">
      <w:pPr>
        <w:spacing w:line="480" w:lineRule="auto"/>
        <w:jc w:val="both"/>
        <w:rPr>
          <w:bCs/>
          <w:sz w:val="26"/>
          <w:szCs w:val="26"/>
        </w:rPr>
      </w:pPr>
      <w:r w:rsidRPr="00796003">
        <w:rPr>
          <w:b/>
          <w:sz w:val="26"/>
          <w:szCs w:val="26"/>
        </w:rPr>
        <w:t>Oferowana cena brutto za realizację</w:t>
      </w:r>
      <w:r w:rsidR="00B62144" w:rsidRPr="00796003">
        <w:rPr>
          <w:b/>
          <w:sz w:val="26"/>
          <w:szCs w:val="26"/>
        </w:rPr>
        <w:t xml:space="preserve"> całego</w:t>
      </w:r>
      <w:r w:rsidRPr="00796003">
        <w:rPr>
          <w:b/>
          <w:sz w:val="26"/>
          <w:szCs w:val="26"/>
        </w:rPr>
        <w:t xml:space="preserve"> zamówienia</w:t>
      </w:r>
      <w:r w:rsidRPr="00796003">
        <w:rPr>
          <w:bCs/>
          <w:sz w:val="26"/>
          <w:szCs w:val="26"/>
        </w:rPr>
        <w:t>:</w:t>
      </w:r>
      <w:r w:rsidR="00763263" w:rsidRPr="00796003">
        <w:rPr>
          <w:bCs/>
          <w:sz w:val="26"/>
          <w:szCs w:val="26"/>
        </w:rPr>
        <w:t xml:space="preserve"> </w:t>
      </w:r>
      <w:r w:rsidR="00DA63BC" w:rsidRPr="00796003">
        <w:rPr>
          <w:bCs/>
          <w:sz w:val="26"/>
          <w:szCs w:val="26"/>
        </w:rPr>
        <w:t xml:space="preserve"> </w:t>
      </w:r>
      <w:r w:rsidR="00763263" w:rsidRPr="00796003">
        <w:rPr>
          <w:bCs/>
          <w:sz w:val="26"/>
          <w:szCs w:val="26"/>
        </w:rPr>
        <w:t>……</w:t>
      </w:r>
      <w:r w:rsidR="00DA63BC" w:rsidRPr="00796003">
        <w:rPr>
          <w:bCs/>
          <w:sz w:val="26"/>
          <w:szCs w:val="26"/>
        </w:rPr>
        <w:t>……….</w:t>
      </w:r>
      <w:r w:rsidR="00763263" w:rsidRPr="00796003">
        <w:rPr>
          <w:bCs/>
          <w:sz w:val="26"/>
          <w:szCs w:val="26"/>
        </w:rPr>
        <w:t>………… zł</w:t>
      </w:r>
    </w:p>
    <w:p w14:paraId="232E9C3E" w14:textId="1E7F0EF8" w:rsidR="006B41B7" w:rsidRPr="00796003" w:rsidRDefault="006B41B7" w:rsidP="0035627A">
      <w:pPr>
        <w:spacing w:after="120" w:line="480" w:lineRule="auto"/>
        <w:jc w:val="both"/>
        <w:rPr>
          <w:bCs/>
          <w:i/>
          <w:iCs/>
          <w:sz w:val="26"/>
          <w:szCs w:val="26"/>
        </w:rPr>
      </w:pPr>
      <w:r w:rsidRPr="00796003">
        <w:rPr>
          <w:bCs/>
          <w:i/>
          <w:iCs/>
          <w:sz w:val="26"/>
          <w:szCs w:val="26"/>
        </w:rPr>
        <w:t>(słow</w:t>
      </w:r>
      <w:r w:rsidR="00F10CFD" w:rsidRPr="00796003">
        <w:rPr>
          <w:bCs/>
          <w:i/>
          <w:iCs/>
          <w:sz w:val="26"/>
          <w:szCs w:val="26"/>
        </w:rPr>
        <w:t>n</w:t>
      </w:r>
      <w:r w:rsidRPr="00796003">
        <w:rPr>
          <w:bCs/>
          <w:i/>
          <w:iCs/>
          <w:sz w:val="26"/>
          <w:szCs w:val="26"/>
        </w:rPr>
        <w:t>ie</w:t>
      </w:r>
      <w:r w:rsidR="00796003">
        <w:rPr>
          <w:bCs/>
          <w:i/>
          <w:iCs/>
          <w:sz w:val="26"/>
          <w:szCs w:val="26"/>
        </w:rPr>
        <w:t>)</w:t>
      </w:r>
      <w:r w:rsidRPr="00796003">
        <w:rPr>
          <w:bCs/>
          <w:i/>
          <w:iCs/>
          <w:sz w:val="26"/>
          <w:szCs w:val="26"/>
        </w:rPr>
        <w:t>: .....................................................................................</w:t>
      </w:r>
      <w:r w:rsidR="009F4737" w:rsidRPr="00796003">
        <w:rPr>
          <w:bCs/>
          <w:i/>
          <w:iCs/>
          <w:sz w:val="26"/>
          <w:szCs w:val="26"/>
        </w:rPr>
        <w:t>..........................................</w:t>
      </w:r>
      <w:r w:rsidRPr="00796003">
        <w:rPr>
          <w:bCs/>
          <w:i/>
          <w:iCs/>
          <w:sz w:val="26"/>
          <w:szCs w:val="26"/>
        </w:rPr>
        <w:t>..).</w:t>
      </w:r>
    </w:p>
    <w:p w14:paraId="79EE715F" w14:textId="79413119" w:rsidR="004326F6" w:rsidRDefault="004326F6" w:rsidP="005B60D9">
      <w:pPr>
        <w:spacing w:line="276" w:lineRule="auto"/>
        <w:jc w:val="both"/>
        <w:rPr>
          <w:bCs/>
          <w:u w:val="single"/>
        </w:rPr>
      </w:pPr>
      <w:r w:rsidRPr="003F1110">
        <w:rPr>
          <w:bCs/>
          <w:u w:val="single"/>
        </w:rPr>
        <w:t>Wykonawca oświadcza, że:</w:t>
      </w:r>
    </w:p>
    <w:p w14:paraId="5505797A" w14:textId="77777777" w:rsidR="004E410B" w:rsidRPr="003F1110" w:rsidRDefault="004E410B" w:rsidP="005B60D9">
      <w:pPr>
        <w:spacing w:line="276" w:lineRule="auto"/>
        <w:jc w:val="both"/>
        <w:rPr>
          <w:bCs/>
          <w:u w:val="single"/>
        </w:rPr>
      </w:pPr>
    </w:p>
    <w:p w14:paraId="4B803D47" w14:textId="0CDED713" w:rsidR="004326F6" w:rsidRPr="003F62C9" w:rsidRDefault="004326F6" w:rsidP="00EF43D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t>zna i stosuje przepisy z zakresu ochrony danych osobowych, w szczególności, że z dniem obowiązywania Rozporządzenia Parlamentu Europejskiego i Rady (UE) 2016/679 z dnia 27 kwietnia 2016 r. w sprawie osób fizycznych w związku z przetwarzaniem danych osobowych i w sprawie swobodnego przepływu takich danych oraz uchylenia dyrektywy 95/46/WE (Dz.U.UE.L.2016.119.1), dalej jako RODO, daje gwarancje wdrożenia odpowiednich środków technicznych i organizacyjnych aby przetwarzanie danych osobowych spełniało wymogi RODO i chroniło prawa i wolności osób, których dane dotyczą,</w:t>
      </w:r>
    </w:p>
    <w:p w14:paraId="11BB98B3" w14:textId="77777777" w:rsidR="004326F6" w:rsidRPr="003F62C9" w:rsidRDefault="004326F6" w:rsidP="00EF43D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lastRenderedPageBreak/>
        <w:t>wypełnił obowiązki informacyjne przewidziane w art. 13 lub art. 14 RODO, wobec osób fizycznych, od których dane osobowe bezpośrednio lub pośrednio pozyskał w celu ubiegania się o udzielenie zamówienia publicznego w niniejszym postępowaniu,</w:t>
      </w:r>
    </w:p>
    <w:p w14:paraId="64DDBE93" w14:textId="1C638F0B" w:rsidR="004326F6" w:rsidRDefault="004326F6" w:rsidP="00EF43D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t>akceptuje Istotne Postanowienia Umowy zawarte w Załączniku nr 2 do Zapytania Ofertowego.</w:t>
      </w:r>
    </w:p>
    <w:p w14:paraId="7B0B3432" w14:textId="11FF843C" w:rsidR="008F1CC3" w:rsidRDefault="008F1CC3" w:rsidP="00E54C43">
      <w:pPr>
        <w:widowControl w:val="0"/>
        <w:shd w:val="clear" w:color="auto" w:fill="FFFFFF"/>
        <w:autoSpaceDE w:val="0"/>
        <w:autoSpaceDN w:val="0"/>
        <w:adjustRightInd w:val="0"/>
        <w:spacing w:before="227"/>
        <w:jc w:val="both"/>
        <w:rPr>
          <w:spacing w:val="-8"/>
          <w:w w:val="104"/>
        </w:rPr>
      </w:pPr>
      <w:r w:rsidRPr="008F1CC3">
        <w:rPr>
          <w:spacing w:val="-8"/>
          <w:w w:val="104"/>
        </w:rPr>
        <w:t>Dnia .............................. 20</w:t>
      </w:r>
      <w:r w:rsidR="004326F6">
        <w:rPr>
          <w:spacing w:val="-8"/>
          <w:w w:val="104"/>
        </w:rPr>
        <w:t>2</w:t>
      </w:r>
      <w:r w:rsidR="00724A69">
        <w:rPr>
          <w:spacing w:val="-8"/>
          <w:w w:val="104"/>
        </w:rPr>
        <w:t>1</w:t>
      </w:r>
      <w:r w:rsidRPr="008F1CC3">
        <w:rPr>
          <w:spacing w:val="-8"/>
          <w:w w:val="104"/>
        </w:rPr>
        <w:t xml:space="preserve"> r.</w:t>
      </w:r>
    </w:p>
    <w:p w14:paraId="2CC2F62D" w14:textId="77777777" w:rsidR="008078F1" w:rsidRDefault="008078F1" w:rsidP="00B90CB6">
      <w:pPr>
        <w:spacing w:after="120"/>
        <w:ind w:left="4820"/>
        <w:jc w:val="both"/>
        <w:rPr>
          <w:rFonts w:asciiTheme="minorHAnsi" w:hAnsiTheme="minorHAnsi"/>
          <w:bCs/>
          <w:sz w:val="22"/>
          <w:szCs w:val="22"/>
        </w:rPr>
      </w:pPr>
    </w:p>
    <w:p w14:paraId="7825C499" w14:textId="77777777" w:rsidR="008078F1" w:rsidRDefault="008078F1" w:rsidP="00B90CB6">
      <w:pPr>
        <w:spacing w:after="120"/>
        <w:ind w:left="4820"/>
        <w:jc w:val="both"/>
        <w:rPr>
          <w:rFonts w:asciiTheme="minorHAnsi" w:hAnsiTheme="minorHAnsi"/>
          <w:bCs/>
          <w:sz w:val="22"/>
          <w:szCs w:val="22"/>
        </w:rPr>
      </w:pPr>
    </w:p>
    <w:p w14:paraId="14F582A4" w14:textId="4E6AF42A" w:rsidR="00B90CB6" w:rsidRPr="00784E83" w:rsidRDefault="00B90CB6" w:rsidP="00B90CB6">
      <w:pPr>
        <w:spacing w:after="120"/>
        <w:ind w:left="4820"/>
        <w:jc w:val="both"/>
        <w:rPr>
          <w:rFonts w:asciiTheme="minorHAnsi" w:hAnsiTheme="minorHAnsi"/>
          <w:bCs/>
          <w:sz w:val="22"/>
          <w:szCs w:val="22"/>
        </w:rPr>
      </w:pPr>
      <w:r w:rsidRPr="00784E83">
        <w:rPr>
          <w:rFonts w:asciiTheme="minorHAnsi" w:hAnsiTheme="minorHAnsi"/>
          <w:bCs/>
          <w:sz w:val="22"/>
          <w:szCs w:val="22"/>
        </w:rPr>
        <w:t>………………</w:t>
      </w:r>
      <w:r>
        <w:rPr>
          <w:rFonts w:asciiTheme="minorHAnsi" w:hAnsiTheme="minorHAnsi"/>
          <w:bCs/>
          <w:sz w:val="22"/>
          <w:szCs w:val="22"/>
        </w:rPr>
        <w:t>…………</w:t>
      </w:r>
      <w:r w:rsidRPr="00784E83">
        <w:rPr>
          <w:rFonts w:asciiTheme="minorHAnsi" w:hAnsiTheme="minorHAnsi"/>
          <w:bCs/>
          <w:sz w:val="22"/>
          <w:szCs w:val="22"/>
        </w:rPr>
        <w:t>……………………</w:t>
      </w:r>
    </w:p>
    <w:p w14:paraId="289A73EE" w14:textId="1D7BAAA9" w:rsidR="00E54C43" w:rsidRPr="004370F8" w:rsidRDefault="00B90CB6" w:rsidP="00796003">
      <w:pPr>
        <w:spacing w:after="120"/>
        <w:ind w:left="4820"/>
        <w:jc w:val="both"/>
        <w:rPr>
          <w:i/>
          <w:iCs/>
          <w:spacing w:val="-8"/>
          <w:w w:val="104"/>
        </w:rPr>
      </w:pPr>
      <w:r w:rsidRPr="00784E83">
        <w:rPr>
          <w:rFonts w:asciiTheme="minorHAnsi" w:hAnsiTheme="minorHAnsi"/>
          <w:bCs/>
          <w:i/>
          <w:sz w:val="22"/>
          <w:szCs w:val="22"/>
        </w:rPr>
        <w:t xml:space="preserve">      (Podpis osoby upoważnionej) </w:t>
      </w:r>
      <w:r w:rsidR="004326F6">
        <w:rPr>
          <w:i/>
          <w:iCs/>
        </w:rPr>
        <w:t xml:space="preserve">  </w:t>
      </w:r>
    </w:p>
    <w:sectPr w:rsidR="00E54C43" w:rsidRPr="00437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9F42" w14:textId="77777777" w:rsidR="004D43FF" w:rsidRDefault="004D43FF" w:rsidP="004D43FF">
      <w:r>
        <w:separator/>
      </w:r>
    </w:p>
  </w:endnote>
  <w:endnote w:type="continuationSeparator" w:id="0">
    <w:p w14:paraId="51AB6671" w14:textId="77777777" w:rsidR="004D43FF" w:rsidRDefault="004D43FF" w:rsidP="004D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Arial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613D" w14:textId="77777777" w:rsidR="004D43FF" w:rsidRDefault="004D4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3779957"/>
      <w:docPartObj>
        <w:docPartGallery w:val="Page Numbers (Bottom of Page)"/>
        <w:docPartUnique/>
      </w:docPartObj>
    </w:sdtPr>
    <w:sdtEndPr/>
    <w:sdtContent>
      <w:p w14:paraId="7240C044" w14:textId="77777777" w:rsidR="004D43FF" w:rsidRDefault="004D4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100">
          <w:rPr>
            <w:noProof/>
          </w:rPr>
          <w:t>2</w:t>
        </w:r>
        <w:r>
          <w:fldChar w:fldCharType="end"/>
        </w:r>
      </w:p>
    </w:sdtContent>
  </w:sdt>
  <w:p w14:paraId="391CDD6D" w14:textId="77777777" w:rsidR="004D43FF" w:rsidRDefault="004D4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E85D" w14:textId="77777777" w:rsidR="004D43FF" w:rsidRDefault="004D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38B8" w14:textId="77777777" w:rsidR="004D43FF" w:rsidRDefault="004D43FF" w:rsidP="004D43FF">
      <w:r>
        <w:separator/>
      </w:r>
    </w:p>
  </w:footnote>
  <w:footnote w:type="continuationSeparator" w:id="0">
    <w:p w14:paraId="38A186BF" w14:textId="77777777" w:rsidR="004D43FF" w:rsidRDefault="004D43FF" w:rsidP="004D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2339" w14:textId="77777777" w:rsidR="004D43FF" w:rsidRDefault="004D4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F28E" w14:textId="77777777" w:rsidR="004D43FF" w:rsidRDefault="004D4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4F54" w14:textId="77777777" w:rsidR="004D43FF" w:rsidRDefault="004D4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C3E"/>
    <w:multiLevelType w:val="hybridMultilevel"/>
    <w:tmpl w:val="D0E0B28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FE45E0"/>
    <w:multiLevelType w:val="hybridMultilevel"/>
    <w:tmpl w:val="14D0C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DFC"/>
    <w:multiLevelType w:val="hybridMultilevel"/>
    <w:tmpl w:val="36C2198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3A0D"/>
    <w:multiLevelType w:val="hybridMultilevel"/>
    <w:tmpl w:val="80DAA448"/>
    <w:lvl w:ilvl="0" w:tplc="A06E4E26">
      <w:start w:val="6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1B27D7"/>
    <w:multiLevelType w:val="hybridMultilevel"/>
    <w:tmpl w:val="3A1817BC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 w15:restartNumberingAfterBreak="0">
    <w:nsid w:val="3ED82254"/>
    <w:multiLevelType w:val="hybridMultilevel"/>
    <w:tmpl w:val="D0E0B28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465C3D"/>
    <w:multiLevelType w:val="hybridMultilevel"/>
    <w:tmpl w:val="C270FD1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F073D"/>
    <w:multiLevelType w:val="hybridMultilevel"/>
    <w:tmpl w:val="8F20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B53A1"/>
    <w:multiLevelType w:val="hybridMultilevel"/>
    <w:tmpl w:val="1EE243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7A640B"/>
    <w:multiLevelType w:val="hybridMultilevel"/>
    <w:tmpl w:val="4148CCF2"/>
    <w:lvl w:ilvl="0" w:tplc="A2B6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26564E"/>
    <w:multiLevelType w:val="hybridMultilevel"/>
    <w:tmpl w:val="6A4C6EA4"/>
    <w:lvl w:ilvl="0" w:tplc="EC062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7"/>
    <w:rsid w:val="00002FF4"/>
    <w:rsid w:val="00004B14"/>
    <w:rsid w:val="00023100"/>
    <w:rsid w:val="00024521"/>
    <w:rsid w:val="00030260"/>
    <w:rsid w:val="00035D88"/>
    <w:rsid w:val="00037CC7"/>
    <w:rsid w:val="00041412"/>
    <w:rsid w:val="000729BA"/>
    <w:rsid w:val="00073890"/>
    <w:rsid w:val="00090F5F"/>
    <w:rsid w:val="000A532E"/>
    <w:rsid w:val="000D6BBE"/>
    <w:rsid w:val="001046F2"/>
    <w:rsid w:val="001123EE"/>
    <w:rsid w:val="00115034"/>
    <w:rsid w:val="0014067B"/>
    <w:rsid w:val="00153E86"/>
    <w:rsid w:val="001558C9"/>
    <w:rsid w:val="00167796"/>
    <w:rsid w:val="00171CBB"/>
    <w:rsid w:val="00172930"/>
    <w:rsid w:val="00177677"/>
    <w:rsid w:val="00196660"/>
    <w:rsid w:val="001A02B0"/>
    <w:rsid w:val="001B6663"/>
    <w:rsid w:val="001D2BB2"/>
    <w:rsid w:val="001E0674"/>
    <w:rsid w:val="001E6FB9"/>
    <w:rsid w:val="002165FE"/>
    <w:rsid w:val="00250CEC"/>
    <w:rsid w:val="0025157A"/>
    <w:rsid w:val="002837C1"/>
    <w:rsid w:val="002A139B"/>
    <w:rsid w:val="002A2076"/>
    <w:rsid w:val="002B7D32"/>
    <w:rsid w:val="002D2EE7"/>
    <w:rsid w:val="002E041C"/>
    <w:rsid w:val="002E290E"/>
    <w:rsid w:val="00301A67"/>
    <w:rsid w:val="00305380"/>
    <w:rsid w:val="00321990"/>
    <w:rsid w:val="00321F0B"/>
    <w:rsid w:val="00330A14"/>
    <w:rsid w:val="003553B6"/>
    <w:rsid w:val="0035627A"/>
    <w:rsid w:val="0035709B"/>
    <w:rsid w:val="003718CE"/>
    <w:rsid w:val="003937C8"/>
    <w:rsid w:val="0039485B"/>
    <w:rsid w:val="003A4B39"/>
    <w:rsid w:val="003C33D5"/>
    <w:rsid w:val="003E32E5"/>
    <w:rsid w:val="003F1110"/>
    <w:rsid w:val="003F62C9"/>
    <w:rsid w:val="004326F6"/>
    <w:rsid w:val="004328FE"/>
    <w:rsid w:val="004370F8"/>
    <w:rsid w:val="004444E1"/>
    <w:rsid w:val="0045246F"/>
    <w:rsid w:val="00452898"/>
    <w:rsid w:val="0046430A"/>
    <w:rsid w:val="00490413"/>
    <w:rsid w:val="004A529B"/>
    <w:rsid w:val="004B3078"/>
    <w:rsid w:val="004D43FF"/>
    <w:rsid w:val="004E410B"/>
    <w:rsid w:val="00547984"/>
    <w:rsid w:val="005701E8"/>
    <w:rsid w:val="005702B1"/>
    <w:rsid w:val="0058020F"/>
    <w:rsid w:val="00582E06"/>
    <w:rsid w:val="005A7EC4"/>
    <w:rsid w:val="005B5ACB"/>
    <w:rsid w:val="005B60D9"/>
    <w:rsid w:val="005D662C"/>
    <w:rsid w:val="005F38E0"/>
    <w:rsid w:val="005F6CF9"/>
    <w:rsid w:val="005F7D0D"/>
    <w:rsid w:val="00630D26"/>
    <w:rsid w:val="00632CD5"/>
    <w:rsid w:val="0064329F"/>
    <w:rsid w:val="0067012B"/>
    <w:rsid w:val="00696333"/>
    <w:rsid w:val="006A3A73"/>
    <w:rsid w:val="006B41B7"/>
    <w:rsid w:val="006C0675"/>
    <w:rsid w:val="006D6D17"/>
    <w:rsid w:val="006F5208"/>
    <w:rsid w:val="00715335"/>
    <w:rsid w:val="00721B70"/>
    <w:rsid w:val="00724A69"/>
    <w:rsid w:val="00733B0F"/>
    <w:rsid w:val="00752E4A"/>
    <w:rsid w:val="00763263"/>
    <w:rsid w:val="00772B7E"/>
    <w:rsid w:val="00774AD5"/>
    <w:rsid w:val="00795005"/>
    <w:rsid w:val="00796003"/>
    <w:rsid w:val="007D53E7"/>
    <w:rsid w:val="007E190A"/>
    <w:rsid w:val="007F3FCB"/>
    <w:rsid w:val="00802BEA"/>
    <w:rsid w:val="00803D26"/>
    <w:rsid w:val="008078F1"/>
    <w:rsid w:val="00816412"/>
    <w:rsid w:val="00841DBE"/>
    <w:rsid w:val="00864FCB"/>
    <w:rsid w:val="008B61D9"/>
    <w:rsid w:val="008B6EC4"/>
    <w:rsid w:val="008D11BF"/>
    <w:rsid w:val="008E05FA"/>
    <w:rsid w:val="008F1CC3"/>
    <w:rsid w:val="00912DC6"/>
    <w:rsid w:val="00927F8C"/>
    <w:rsid w:val="00930638"/>
    <w:rsid w:val="009429EE"/>
    <w:rsid w:val="009652BE"/>
    <w:rsid w:val="00970356"/>
    <w:rsid w:val="009968A1"/>
    <w:rsid w:val="009E3527"/>
    <w:rsid w:val="009F4737"/>
    <w:rsid w:val="009F6012"/>
    <w:rsid w:val="00A101CC"/>
    <w:rsid w:val="00A215F7"/>
    <w:rsid w:val="00A24A53"/>
    <w:rsid w:val="00A5592E"/>
    <w:rsid w:val="00A76899"/>
    <w:rsid w:val="00A932A9"/>
    <w:rsid w:val="00A96838"/>
    <w:rsid w:val="00A97B96"/>
    <w:rsid w:val="00AD48C6"/>
    <w:rsid w:val="00AD4AF0"/>
    <w:rsid w:val="00AE2B83"/>
    <w:rsid w:val="00B338FD"/>
    <w:rsid w:val="00B62144"/>
    <w:rsid w:val="00B75344"/>
    <w:rsid w:val="00B77B27"/>
    <w:rsid w:val="00B82210"/>
    <w:rsid w:val="00B90CB6"/>
    <w:rsid w:val="00B91C23"/>
    <w:rsid w:val="00B92661"/>
    <w:rsid w:val="00BA5001"/>
    <w:rsid w:val="00BE2FFA"/>
    <w:rsid w:val="00BE63C4"/>
    <w:rsid w:val="00BF5EE6"/>
    <w:rsid w:val="00C25F8C"/>
    <w:rsid w:val="00C525B8"/>
    <w:rsid w:val="00C52E30"/>
    <w:rsid w:val="00C64D0A"/>
    <w:rsid w:val="00C67FC2"/>
    <w:rsid w:val="00C81265"/>
    <w:rsid w:val="00CA1D0D"/>
    <w:rsid w:val="00CF1603"/>
    <w:rsid w:val="00CF7EB8"/>
    <w:rsid w:val="00D00B8C"/>
    <w:rsid w:val="00D03BA1"/>
    <w:rsid w:val="00D07B18"/>
    <w:rsid w:val="00D22D52"/>
    <w:rsid w:val="00D302A7"/>
    <w:rsid w:val="00D31F17"/>
    <w:rsid w:val="00D46704"/>
    <w:rsid w:val="00DA147D"/>
    <w:rsid w:val="00DA59D1"/>
    <w:rsid w:val="00DA63BC"/>
    <w:rsid w:val="00DC7D44"/>
    <w:rsid w:val="00DE2307"/>
    <w:rsid w:val="00E05C9B"/>
    <w:rsid w:val="00E05F87"/>
    <w:rsid w:val="00E30A44"/>
    <w:rsid w:val="00E34367"/>
    <w:rsid w:val="00E34620"/>
    <w:rsid w:val="00E54C43"/>
    <w:rsid w:val="00E6383F"/>
    <w:rsid w:val="00E96D00"/>
    <w:rsid w:val="00EF43DD"/>
    <w:rsid w:val="00EF50AD"/>
    <w:rsid w:val="00F02719"/>
    <w:rsid w:val="00F10CFD"/>
    <w:rsid w:val="00F21052"/>
    <w:rsid w:val="00F212E2"/>
    <w:rsid w:val="00F42CBC"/>
    <w:rsid w:val="00F5737C"/>
    <w:rsid w:val="00F619D5"/>
    <w:rsid w:val="00F634A9"/>
    <w:rsid w:val="00F83EC0"/>
    <w:rsid w:val="00F960D4"/>
    <w:rsid w:val="00F97A7F"/>
    <w:rsid w:val="00FA22D7"/>
    <w:rsid w:val="00FC6BBE"/>
    <w:rsid w:val="00FE2AAC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B9B6"/>
  <w15:docId w15:val="{A692B005-26C3-48AA-8A80-542F553F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B41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41B7"/>
    <w:rPr>
      <w:sz w:val="20"/>
      <w:szCs w:val="20"/>
      <w:lang w:val="en-GB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41B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9">
    <w:name w:val="Style9"/>
    <w:basedOn w:val="Normalny"/>
    <w:uiPriority w:val="99"/>
    <w:rsid w:val="006B41B7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6B41B7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AD5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AD5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490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5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52E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3F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D0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0A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46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A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3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4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C81265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81265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Style7">
    <w:name w:val="Style7"/>
    <w:basedOn w:val="Normalny"/>
    <w:uiPriority w:val="99"/>
    <w:rsid w:val="00796003"/>
    <w:pPr>
      <w:widowControl w:val="0"/>
      <w:autoSpaceDE w:val="0"/>
      <w:autoSpaceDN w:val="0"/>
      <w:adjustRightInd w:val="0"/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Saczywko</dc:creator>
  <cp:lastModifiedBy>Urszula Kulikowska-Przybysz</cp:lastModifiedBy>
  <cp:revision>2</cp:revision>
  <dcterms:created xsi:type="dcterms:W3CDTF">2021-10-25T10:39:00Z</dcterms:created>
  <dcterms:modified xsi:type="dcterms:W3CDTF">2021-10-25T10:39:00Z</dcterms:modified>
</cp:coreProperties>
</file>